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6790E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638EDB09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7A75D703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15C679C4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7A3A086D" w14:textId="77777777" w:rsidR="00D32B0D" w:rsidRDefault="00D32B0D" w:rsidP="00B11D5F">
      <w:pPr>
        <w:jc w:val="center"/>
        <w:rPr>
          <w:rFonts w:ascii="Tahoma" w:hAnsi="Tahoma" w:cs="Tahoma"/>
          <w:b/>
          <w:u w:val="single"/>
        </w:rPr>
      </w:pPr>
    </w:p>
    <w:p w14:paraId="1F622E98" w14:textId="77777777" w:rsidR="00B11D5F" w:rsidRPr="00D55397" w:rsidRDefault="00B11D5F" w:rsidP="00B11D5F">
      <w:pPr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14:paraId="14A22D67" w14:textId="2BF07E6B" w:rsidR="00B11D5F" w:rsidRDefault="00B11D5F" w:rsidP="00B11D5F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T</w:t>
      </w:r>
      <w:r w:rsidR="00AE3E54">
        <w:rPr>
          <w:rFonts w:ascii="Tahoma" w:hAnsi="Tahoma" w:cs="Tahoma"/>
          <w:b/>
          <w:color w:val="000000"/>
          <w:u w:val="single"/>
        </w:rPr>
        <w:t>uesday</w:t>
      </w:r>
      <w:r w:rsidR="00E27111">
        <w:rPr>
          <w:rFonts w:ascii="Tahoma" w:hAnsi="Tahoma" w:cs="Tahoma"/>
          <w:b/>
          <w:color w:val="000000"/>
          <w:u w:val="single"/>
        </w:rPr>
        <w:t xml:space="preserve">, </w:t>
      </w:r>
      <w:r w:rsidR="00712739">
        <w:rPr>
          <w:rFonts w:ascii="Tahoma" w:hAnsi="Tahoma" w:cs="Tahoma"/>
          <w:b/>
          <w:color w:val="000000"/>
          <w:u w:val="single"/>
        </w:rPr>
        <w:t xml:space="preserve">June </w:t>
      </w:r>
      <w:r w:rsidR="00AE3E54">
        <w:rPr>
          <w:rFonts w:ascii="Tahoma" w:hAnsi="Tahoma" w:cs="Tahoma"/>
          <w:b/>
          <w:color w:val="000000"/>
          <w:u w:val="single"/>
        </w:rPr>
        <w:t>8</w:t>
      </w:r>
      <w:r w:rsidR="002C7417">
        <w:rPr>
          <w:rFonts w:ascii="Tahoma" w:hAnsi="Tahoma" w:cs="Tahoma"/>
          <w:b/>
          <w:color w:val="000000"/>
          <w:u w:val="single"/>
        </w:rPr>
        <w:t>, 2021</w:t>
      </w:r>
      <w:r>
        <w:rPr>
          <w:rFonts w:ascii="Tahoma" w:hAnsi="Tahoma" w:cs="Tahoma"/>
          <w:b/>
          <w:color w:val="000000"/>
          <w:u w:val="single"/>
        </w:rPr>
        <w:t xml:space="preserve"> </w:t>
      </w:r>
    </w:p>
    <w:p w14:paraId="2CB47407" w14:textId="4456947D" w:rsidR="00B11D5F" w:rsidRDefault="00E27111" w:rsidP="00B11D5F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Following </w:t>
      </w:r>
      <w:r w:rsidR="00106C33">
        <w:rPr>
          <w:rFonts w:ascii="Tahoma" w:hAnsi="Tahoma" w:cs="Tahoma"/>
          <w:b/>
          <w:color w:val="000000"/>
          <w:u w:val="single"/>
        </w:rPr>
        <w:t>8:</w:t>
      </w:r>
      <w:r w:rsidR="0069209E">
        <w:rPr>
          <w:rFonts w:ascii="Tahoma" w:hAnsi="Tahoma" w:cs="Tahoma"/>
          <w:b/>
          <w:color w:val="000000"/>
          <w:u w:val="single"/>
        </w:rPr>
        <w:t>3</w:t>
      </w:r>
      <w:r>
        <w:rPr>
          <w:rFonts w:ascii="Tahoma" w:hAnsi="Tahoma" w:cs="Tahoma"/>
          <w:b/>
          <w:color w:val="000000"/>
          <w:u w:val="single"/>
        </w:rPr>
        <w:t>5</w:t>
      </w:r>
      <w:r w:rsidR="00106C33">
        <w:rPr>
          <w:rFonts w:ascii="Tahoma" w:hAnsi="Tahoma" w:cs="Tahoma"/>
          <w:b/>
          <w:color w:val="000000"/>
          <w:u w:val="single"/>
        </w:rPr>
        <w:t xml:space="preserve"> A.M.</w:t>
      </w:r>
      <w:r>
        <w:rPr>
          <w:rFonts w:ascii="Tahoma" w:hAnsi="Tahoma" w:cs="Tahoma"/>
          <w:b/>
          <w:color w:val="000000"/>
          <w:u w:val="single"/>
        </w:rPr>
        <w:t xml:space="preserve"> Public Hearing </w:t>
      </w:r>
    </w:p>
    <w:p w14:paraId="21D3FF72" w14:textId="77777777" w:rsidR="00B11D5F" w:rsidRDefault="00B11D5F" w:rsidP="00B11D5F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5CFB7627" w14:textId="77777777" w:rsidR="00080E6D" w:rsidRDefault="00B11D5F" w:rsidP="00B11D5F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23B9">
        <w:rPr>
          <w:rFonts w:ascii="Tahoma" w:hAnsi="Tahoma" w:cs="Tahoma"/>
          <w:sz w:val="20"/>
          <w:szCs w:val="20"/>
        </w:rPr>
        <w:t>Call to Order</w:t>
      </w:r>
    </w:p>
    <w:p w14:paraId="35F0A9C9" w14:textId="77777777" w:rsidR="00080E6D" w:rsidRDefault="00080E6D" w:rsidP="00080E6D">
      <w:pPr>
        <w:rPr>
          <w:rFonts w:ascii="Tahoma" w:hAnsi="Tahoma" w:cs="Tahoma"/>
          <w:sz w:val="20"/>
          <w:szCs w:val="20"/>
        </w:rPr>
      </w:pPr>
    </w:p>
    <w:p w14:paraId="6CAE41E8" w14:textId="395CACFA" w:rsidR="00B11D5F" w:rsidRDefault="00B11D5F" w:rsidP="00B2140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2140C">
        <w:rPr>
          <w:rFonts w:ascii="Tahoma" w:hAnsi="Tahoma" w:cs="Tahoma"/>
          <w:sz w:val="20"/>
          <w:szCs w:val="20"/>
        </w:rPr>
        <w:t xml:space="preserve">Approval of Meeting Minutes: </w:t>
      </w:r>
      <w:r w:rsidR="00712739">
        <w:rPr>
          <w:rFonts w:ascii="Tahoma" w:hAnsi="Tahoma" w:cs="Tahoma"/>
          <w:sz w:val="20"/>
          <w:szCs w:val="20"/>
        </w:rPr>
        <w:t>April 29</w:t>
      </w:r>
      <w:r w:rsidR="00E27111">
        <w:rPr>
          <w:rFonts w:ascii="Tahoma" w:hAnsi="Tahoma" w:cs="Tahoma"/>
          <w:sz w:val="20"/>
          <w:szCs w:val="20"/>
        </w:rPr>
        <w:t xml:space="preserve"> and May 18, 2021 </w:t>
      </w:r>
    </w:p>
    <w:p w14:paraId="742362D4" w14:textId="77777777" w:rsidR="00137094" w:rsidRPr="00137094" w:rsidRDefault="00137094" w:rsidP="00137094">
      <w:pPr>
        <w:pStyle w:val="ListParagraph"/>
        <w:rPr>
          <w:rFonts w:ascii="Tahoma" w:hAnsi="Tahoma" w:cs="Tahoma"/>
          <w:sz w:val="20"/>
          <w:szCs w:val="20"/>
        </w:rPr>
      </w:pPr>
    </w:p>
    <w:p w14:paraId="0D0EF537" w14:textId="28FA3780" w:rsidR="00137094" w:rsidRDefault="00137094" w:rsidP="0013709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2739">
        <w:rPr>
          <w:rFonts w:ascii="Tahoma" w:hAnsi="Tahoma" w:cs="Tahoma"/>
          <w:sz w:val="20"/>
          <w:szCs w:val="20"/>
        </w:rPr>
        <w:t xml:space="preserve">Application: </w:t>
      </w:r>
      <w:r w:rsidR="00712739">
        <w:rPr>
          <w:rFonts w:ascii="Tahoma" w:hAnsi="Tahoma" w:cs="Tahoma"/>
          <w:sz w:val="20"/>
          <w:szCs w:val="20"/>
        </w:rPr>
        <w:t>J V Real Estate Ventures, LLC</w:t>
      </w:r>
    </w:p>
    <w:p w14:paraId="3364B429" w14:textId="6644794A" w:rsidR="00E27111" w:rsidRPr="00E27111" w:rsidRDefault="00E27111" w:rsidP="00E27111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Adopt Final Resolution (#1491)</w:t>
      </w:r>
    </w:p>
    <w:p w14:paraId="21DC9F85" w14:textId="77777777" w:rsidR="00712739" w:rsidRPr="00712739" w:rsidRDefault="00712739" w:rsidP="00712739">
      <w:pPr>
        <w:pStyle w:val="ListParagraph"/>
        <w:rPr>
          <w:rFonts w:ascii="Tahoma" w:hAnsi="Tahoma" w:cs="Tahoma"/>
          <w:sz w:val="20"/>
          <w:szCs w:val="20"/>
        </w:rPr>
      </w:pPr>
    </w:p>
    <w:p w14:paraId="70819C40" w14:textId="266E494C" w:rsidR="00B11D5F" w:rsidRPr="00371169" w:rsidRDefault="00E27111" w:rsidP="00371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371169">
        <w:rPr>
          <w:rFonts w:ascii="Tahoma" w:hAnsi="Tahoma" w:cs="Tahoma"/>
          <w:sz w:val="20"/>
          <w:szCs w:val="20"/>
        </w:rPr>
        <w:t xml:space="preserve">)   </w:t>
      </w:r>
      <w:r w:rsidR="00B11D5F" w:rsidRPr="00371169">
        <w:rPr>
          <w:rFonts w:ascii="Tahoma" w:hAnsi="Tahoma" w:cs="Tahoma"/>
          <w:sz w:val="20"/>
          <w:szCs w:val="20"/>
        </w:rPr>
        <w:t>CEO Report</w:t>
      </w:r>
    </w:p>
    <w:p w14:paraId="375448D9" w14:textId="50F848E1" w:rsidR="00B11D5F" w:rsidRPr="00371169" w:rsidRDefault="00B11D5F" w:rsidP="0037116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71169">
        <w:rPr>
          <w:rFonts w:ascii="Tahoma" w:hAnsi="Tahoma" w:cs="Tahoma"/>
          <w:sz w:val="20"/>
          <w:szCs w:val="20"/>
        </w:rPr>
        <w:t xml:space="preserve">PPE Grant Applications </w:t>
      </w:r>
      <w:r w:rsidR="00E747DF">
        <w:rPr>
          <w:rFonts w:ascii="Tahoma" w:hAnsi="Tahoma" w:cs="Tahoma"/>
          <w:sz w:val="20"/>
          <w:szCs w:val="20"/>
        </w:rPr>
        <w:t>#</w:t>
      </w:r>
      <w:r w:rsidR="00E27111">
        <w:rPr>
          <w:rFonts w:ascii="Tahoma" w:hAnsi="Tahoma" w:cs="Tahoma"/>
          <w:sz w:val="20"/>
          <w:szCs w:val="20"/>
        </w:rPr>
        <w:t>127-</w:t>
      </w:r>
      <w:r w:rsidR="00DB57BB">
        <w:rPr>
          <w:rFonts w:ascii="Tahoma" w:hAnsi="Tahoma" w:cs="Tahoma"/>
          <w:sz w:val="20"/>
          <w:szCs w:val="20"/>
        </w:rPr>
        <w:t>1</w:t>
      </w:r>
      <w:r w:rsidR="00712739">
        <w:rPr>
          <w:rFonts w:ascii="Tahoma" w:hAnsi="Tahoma" w:cs="Tahoma"/>
          <w:sz w:val="20"/>
          <w:szCs w:val="20"/>
        </w:rPr>
        <w:t>30</w:t>
      </w:r>
    </w:p>
    <w:p w14:paraId="377B8194" w14:textId="09319697" w:rsidR="00B11D5F" w:rsidRPr="00E747DF" w:rsidRDefault="00E747DF" w:rsidP="00E747DF">
      <w:pPr>
        <w:ind w:left="9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1) </w:t>
      </w:r>
      <w:r w:rsidR="00E27111">
        <w:rPr>
          <w:rFonts w:ascii="Tahoma" w:hAnsi="Tahoma" w:cs="Tahoma"/>
          <w:sz w:val="20"/>
          <w:szCs w:val="20"/>
        </w:rPr>
        <w:t xml:space="preserve">Resolution for </w:t>
      </w:r>
      <w:r w:rsidR="009016FA" w:rsidRPr="00E747DF">
        <w:rPr>
          <w:rFonts w:ascii="Tahoma" w:hAnsi="Tahoma" w:cs="Tahoma"/>
          <w:sz w:val="20"/>
          <w:szCs w:val="20"/>
        </w:rPr>
        <w:t>Recommendation</w:t>
      </w:r>
      <w:r w:rsidR="00E27111">
        <w:rPr>
          <w:rFonts w:ascii="Tahoma" w:hAnsi="Tahoma" w:cs="Tahoma"/>
          <w:sz w:val="20"/>
          <w:szCs w:val="20"/>
        </w:rPr>
        <w:t xml:space="preserve"> of Awarding Grant Funds</w:t>
      </w:r>
    </w:p>
    <w:p w14:paraId="1826CEF4" w14:textId="3D9AA04F" w:rsidR="00E747DF" w:rsidRDefault="00E747DF" w:rsidP="00E747DF">
      <w:pPr>
        <w:ind w:left="9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2) </w:t>
      </w:r>
      <w:r w:rsidRPr="00E747DF">
        <w:rPr>
          <w:rFonts w:ascii="Tahoma" w:hAnsi="Tahoma" w:cs="Tahoma"/>
          <w:sz w:val="20"/>
          <w:szCs w:val="20"/>
        </w:rPr>
        <w:t xml:space="preserve">Consider </w:t>
      </w:r>
      <w:r w:rsidR="0089086B">
        <w:rPr>
          <w:rFonts w:ascii="Tahoma" w:hAnsi="Tahoma" w:cs="Tahoma"/>
          <w:sz w:val="20"/>
          <w:szCs w:val="20"/>
        </w:rPr>
        <w:t>N</w:t>
      </w:r>
      <w:r w:rsidRPr="00E747DF">
        <w:rPr>
          <w:rFonts w:ascii="Tahoma" w:hAnsi="Tahoma" w:cs="Tahoma"/>
          <w:sz w:val="20"/>
          <w:szCs w:val="20"/>
        </w:rPr>
        <w:t xml:space="preserve">eed for </w:t>
      </w:r>
      <w:r w:rsidR="0089086B">
        <w:rPr>
          <w:rFonts w:ascii="Tahoma" w:hAnsi="Tahoma" w:cs="Tahoma"/>
          <w:sz w:val="20"/>
          <w:szCs w:val="20"/>
        </w:rPr>
        <w:t>F</w:t>
      </w:r>
      <w:r w:rsidRPr="00E747DF">
        <w:rPr>
          <w:rFonts w:ascii="Tahoma" w:hAnsi="Tahoma" w:cs="Tahoma"/>
          <w:sz w:val="20"/>
          <w:szCs w:val="20"/>
        </w:rPr>
        <w:t xml:space="preserve">urther </w:t>
      </w:r>
      <w:r w:rsidR="0089086B">
        <w:rPr>
          <w:rFonts w:ascii="Tahoma" w:hAnsi="Tahoma" w:cs="Tahoma"/>
          <w:sz w:val="20"/>
          <w:szCs w:val="20"/>
        </w:rPr>
        <w:t>F</w:t>
      </w:r>
      <w:r w:rsidRPr="00E747DF">
        <w:rPr>
          <w:rFonts w:ascii="Tahoma" w:hAnsi="Tahoma" w:cs="Tahoma"/>
          <w:sz w:val="20"/>
          <w:szCs w:val="20"/>
        </w:rPr>
        <w:t>unding</w:t>
      </w:r>
    </w:p>
    <w:p w14:paraId="23DE255C" w14:textId="77777777" w:rsidR="00D32B0D" w:rsidRPr="00E747DF" w:rsidRDefault="00D32B0D" w:rsidP="00E747DF">
      <w:pPr>
        <w:ind w:left="990"/>
        <w:rPr>
          <w:rFonts w:ascii="Tahoma" w:hAnsi="Tahoma" w:cs="Tahoma"/>
          <w:sz w:val="20"/>
          <w:szCs w:val="20"/>
        </w:rPr>
      </w:pPr>
    </w:p>
    <w:p w14:paraId="1C4BEF2D" w14:textId="1893C8B0" w:rsidR="00B11D5F" w:rsidRPr="00BF439A" w:rsidRDefault="00E27111" w:rsidP="00BF43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F439A">
        <w:rPr>
          <w:rFonts w:ascii="Tahoma" w:hAnsi="Tahoma" w:cs="Tahoma"/>
          <w:sz w:val="20"/>
          <w:szCs w:val="20"/>
        </w:rPr>
        <w:t>)</w:t>
      </w:r>
      <w:r w:rsidR="001F39ED">
        <w:rPr>
          <w:rFonts w:ascii="Tahoma" w:hAnsi="Tahoma" w:cs="Tahoma"/>
          <w:sz w:val="20"/>
          <w:szCs w:val="20"/>
        </w:rPr>
        <w:t xml:space="preserve">   </w:t>
      </w:r>
      <w:r w:rsidR="00B11D5F" w:rsidRPr="00BF439A">
        <w:rPr>
          <w:rFonts w:ascii="Tahoma" w:hAnsi="Tahoma" w:cs="Tahoma"/>
          <w:sz w:val="20"/>
          <w:szCs w:val="20"/>
        </w:rPr>
        <w:t xml:space="preserve">CFO Report </w:t>
      </w:r>
    </w:p>
    <w:p w14:paraId="28234008" w14:textId="6CA6BE39" w:rsidR="00B11D5F" w:rsidRDefault="00B11D5F" w:rsidP="00BF439A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F439A">
        <w:rPr>
          <w:rFonts w:ascii="Tahoma" w:hAnsi="Tahoma" w:cs="Tahoma"/>
          <w:sz w:val="20"/>
          <w:szCs w:val="20"/>
        </w:rPr>
        <w:t xml:space="preserve">Financial Report (Statements as of </w:t>
      </w:r>
      <w:r w:rsidR="00712739">
        <w:rPr>
          <w:rFonts w:ascii="Tahoma" w:hAnsi="Tahoma" w:cs="Tahoma"/>
          <w:sz w:val="20"/>
          <w:szCs w:val="20"/>
        </w:rPr>
        <w:t>5</w:t>
      </w:r>
      <w:r w:rsidR="00BC6BBF">
        <w:rPr>
          <w:rFonts w:ascii="Tahoma" w:hAnsi="Tahoma" w:cs="Tahoma"/>
          <w:sz w:val="20"/>
          <w:szCs w:val="20"/>
        </w:rPr>
        <w:t>/31/2021</w:t>
      </w:r>
      <w:r w:rsidRPr="00BF439A">
        <w:rPr>
          <w:rFonts w:ascii="Tahoma" w:hAnsi="Tahoma" w:cs="Tahoma"/>
          <w:sz w:val="20"/>
          <w:szCs w:val="20"/>
        </w:rPr>
        <w:t>)</w:t>
      </w:r>
    </w:p>
    <w:p w14:paraId="6986312A" w14:textId="77777777" w:rsidR="0089086B" w:rsidRDefault="0089086B" w:rsidP="0089086B">
      <w:pPr>
        <w:rPr>
          <w:rFonts w:ascii="Tahoma" w:hAnsi="Tahoma" w:cs="Tahoma"/>
          <w:sz w:val="20"/>
          <w:szCs w:val="20"/>
        </w:rPr>
      </w:pPr>
    </w:p>
    <w:p w14:paraId="28253B5E" w14:textId="7DFA5A5B" w:rsidR="0089086B" w:rsidRDefault="0089086B" w:rsidP="00890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   IDA Counsel</w:t>
      </w:r>
    </w:p>
    <w:p w14:paraId="37635207" w14:textId="77777777" w:rsidR="0089086B" w:rsidRDefault="0089086B" w:rsidP="00890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A)   Litchfield Holdings LLC Closing (6/2/2021)</w:t>
      </w:r>
    </w:p>
    <w:p w14:paraId="784E97F4" w14:textId="77777777" w:rsidR="0089086B" w:rsidRPr="00E27111" w:rsidRDefault="0089086B" w:rsidP="00890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B)   Status of Correspondence to </w:t>
      </w:r>
      <w:proofErr w:type="spellStart"/>
      <w:r>
        <w:rPr>
          <w:rFonts w:ascii="Tahoma" w:hAnsi="Tahoma" w:cs="Tahoma"/>
          <w:sz w:val="20"/>
          <w:szCs w:val="20"/>
        </w:rPr>
        <w:t>E.nfrastructure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394E0E6A" w14:textId="25C20A59" w:rsidR="0089086B" w:rsidRPr="0089086B" w:rsidRDefault="0089086B" w:rsidP="0089086B">
      <w:pPr>
        <w:rPr>
          <w:rFonts w:ascii="Tahoma" w:hAnsi="Tahoma" w:cs="Tahoma"/>
          <w:sz w:val="20"/>
          <w:szCs w:val="20"/>
        </w:rPr>
      </w:pPr>
    </w:p>
    <w:p w14:paraId="08E7CC6D" w14:textId="179B66B7" w:rsidR="0089086B" w:rsidRDefault="0089086B" w:rsidP="00890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7)   Admin</w:t>
      </w:r>
      <w:r w:rsidR="00206E7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strator Reports</w:t>
      </w:r>
      <w:bookmarkStart w:id="0" w:name="_GoBack"/>
      <w:bookmarkEnd w:id="0"/>
    </w:p>
    <w:p w14:paraId="7A022199" w14:textId="5D03BECF" w:rsidR="0089086B" w:rsidRPr="0089086B" w:rsidRDefault="0089086B" w:rsidP="00890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A)  Appointment of 14 Sub-Agents; PVA Campus II</w:t>
      </w:r>
    </w:p>
    <w:p w14:paraId="0E52D32B" w14:textId="77777777" w:rsidR="0089086B" w:rsidRDefault="0089086B" w:rsidP="00E271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B)  Authorization for Fee-Split with SEDC (Litchfield Holdings)</w:t>
      </w:r>
    </w:p>
    <w:p w14:paraId="1C6854B4" w14:textId="77777777" w:rsidR="0089086B" w:rsidRDefault="0089086B" w:rsidP="00E27111">
      <w:pPr>
        <w:rPr>
          <w:rFonts w:ascii="Tahoma" w:hAnsi="Tahoma" w:cs="Tahoma"/>
          <w:sz w:val="20"/>
          <w:szCs w:val="20"/>
        </w:rPr>
      </w:pPr>
    </w:p>
    <w:p w14:paraId="4A27E48A" w14:textId="78495D05" w:rsidR="00A1754D" w:rsidRDefault="00A1754D" w:rsidP="00E747DF">
      <w:pPr>
        <w:ind w:left="-144"/>
        <w:rPr>
          <w:rFonts w:ascii="Tahoma" w:hAnsi="Tahoma" w:cs="Tahoma"/>
          <w:sz w:val="20"/>
          <w:szCs w:val="20"/>
        </w:rPr>
      </w:pPr>
      <w:r w:rsidRPr="00D32B0D">
        <w:rPr>
          <w:rFonts w:ascii="Tahoma" w:hAnsi="Tahoma" w:cs="Tahoma"/>
          <w:sz w:val="20"/>
          <w:szCs w:val="20"/>
        </w:rPr>
        <w:t xml:space="preserve">  </w:t>
      </w:r>
      <w:r w:rsidR="0089086B">
        <w:rPr>
          <w:rFonts w:ascii="Tahoma" w:hAnsi="Tahoma" w:cs="Tahoma"/>
          <w:sz w:val="20"/>
          <w:szCs w:val="20"/>
        </w:rPr>
        <w:t>8</w:t>
      </w:r>
      <w:r w:rsidRPr="00D32B0D">
        <w:rPr>
          <w:rFonts w:ascii="Tahoma" w:hAnsi="Tahoma" w:cs="Tahoma"/>
          <w:sz w:val="20"/>
          <w:szCs w:val="20"/>
        </w:rPr>
        <w:t xml:space="preserve">) </w:t>
      </w:r>
      <w:r w:rsidR="00E747DF" w:rsidRPr="00D32B0D">
        <w:rPr>
          <w:rFonts w:ascii="Tahoma" w:hAnsi="Tahoma" w:cs="Tahoma"/>
          <w:sz w:val="20"/>
          <w:szCs w:val="20"/>
        </w:rPr>
        <w:t xml:space="preserve"> </w:t>
      </w:r>
      <w:r w:rsidR="00B11D5F" w:rsidRPr="00D32B0D">
        <w:rPr>
          <w:rFonts w:ascii="Tahoma" w:hAnsi="Tahoma" w:cs="Tahoma"/>
          <w:sz w:val="20"/>
          <w:szCs w:val="20"/>
        </w:rPr>
        <w:t>Other Business</w:t>
      </w:r>
    </w:p>
    <w:p w14:paraId="7A357375" w14:textId="05CCC03A" w:rsidR="00E27111" w:rsidRDefault="00E27111" w:rsidP="00E747DF">
      <w:pPr>
        <w:ind w:left="-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A)  Further Discussion of </w:t>
      </w:r>
      <w:proofErr w:type="spellStart"/>
      <w:r>
        <w:rPr>
          <w:rFonts w:ascii="Tahoma" w:hAnsi="Tahoma" w:cs="Tahoma"/>
          <w:sz w:val="20"/>
          <w:szCs w:val="20"/>
        </w:rPr>
        <w:t>Arnoff</w:t>
      </w:r>
      <w:proofErr w:type="spellEnd"/>
      <w:r>
        <w:rPr>
          <w:rFonts w:ascii="Tahoma" w:hAnsi="Tahoma" w:cs="Tahoma"/>
          <w:sz w:val="20"/>
          <w:szCs w:val="20"/>
        </w:rPr>
        <w:t xml:space="preserve"> Logistics Phase 3</w:t>
      </w:r>
    </w:p>
    <w:p w14:paraId="77775ED1" w14:textId="6B576011" w:rsidR="00B11D5F" w:rsidRPr="00D32B0D" w:rsidRDefault="00E27111" w:rsidP="00BC6BBF">
      <w:pPr>
        <w:pStyle w:val="ListParagraph"/>
        <w:ind w:left="4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7550ED" w:rsidRPr="00D32B0D">
        <w:rPr>
          <w:rFonts w:ascii="Tahoma" w:hAnsi="Tahoma" w:cs="Tahoma"/>
          <w:sz w:val="20"/>
          <w:szCs w:val="20"/>
        </w:rPr>
        <w:t xml:space="preserve">)  </w:t>
      </w:r>
      <w:r w:rsidR="00B11D5F" w:rsidRPr="00D32B0D">
        <w:rPr>
          <w:rFonts w:ascii="Tahoma" w:hAnsi="Tahoma" w:cs="Tahoma"/>
          <w:sz w:val="20"/>
          <w:szCs w:val="20"/>
        </w:rPr>
        <w:t>Set date for next meeting: (Tuesday,</w:t>
      </w:r>
      <w:r w:rsidR="007550ED" w:rsidRPr="00D32B0D">
        <w:rPr>
          <w:rFonts w:ascii="Tahoma" w:hAnsi="Tahoma" w:cs="Tahoma"/>
          <w:sz w:val="20"/>
          <w:szCs w:val="20"/>
        </w:rPr>
        <w:t xml:space="preserve"> </w:t>
      </w:r>
      <w:r w:rsidR="00712739">
        <w:rPr>
          <w:rFonts w:ascii="Tahoma" w:hAnsi="Tahoma" w:cs="Tahoma"/>
          <w:sz w:val="20"/>
          <w:szCs w:val="20"/>
        </w:rPr>
        <w:t xml:space="preserve">July </w:t>
      </w:r>
      <w:proofErr w:type="gramStart"/>
      <w:r w:rsidR="00D32B0D">
        <w:rPr>
          <w:rFonts w:ascii="Tahoma" w:hAnsi="Tahoma" w:cs="Tahoma"/>
          <w:sz w:val="20"/>
          <w:szCs w:val="20"/>
        </w:rPr>
        <w:t>---</w:t>
      </w:r>
      <w:r w:rsidR="00BC6BBF" w:rsidRPr="00D32B0D">
        <w:rPr>
          <w:rFonts w:ascii="Tahoma" w:hAnsi="Tahoma" w:cs="Tahoma"/>
          <w:sz w:val="20"/>
          <w:szCs w:val="20"/>
        </w:rPr>
        <w:t xml:space="preserve"> </w:t>
      </w:r>
      <w:r w:rsidR="007550ED" w:rsidRPr="00D32B0D">
        <w:rPr>
          <w:rFonts w:ascii="Tahoma" w:hAnsi="Tahoma" w:cs="Tahoma"/>
          <w:sz w:val="20"/>
          <w:szCs w:val="20"/>
        </w:rPr>
        <w:t>,</w:t>
      </w:r>
      <w:proofErr w:type="gramEnd"/>
      <w:r w:rsidR="007550ED" w:rsidRPr="00D32B0D">
        <w:rPr>
          <w:rFonts w:ascii="Tahoma" w:hAnsi="Tahoma" w:cs="Tahoma"/>
          <w:sz w:val="20"/>
          <w:szCs w:val="20"/>
        </w:rPr>
        <w:t xml:space="preserve"> 2021</w:t>
      </w:r>
      <w:r w:rsidR="00E747DF" w:rsidRPr="00D32B0D">
        <w:rPr>
          <w:rFonts w:ascii="Tahoma" w:hAnsi="Tahoma" w:cs="Tahoma"/>
          <w:sz w:val="20"/>
          <w:szCs w:val="20"/>
        </w:rPr>
        <w:t>)</w:t>
      </w:r>
    </w:p>
    <w:p w14:paraId="397D6C37" w14:textId="77777777" w:rsidR="00BC6BBF" w:rsidRPr="00D32B0D" w:rsidRDefault="00BC6BBF" w:rsidP="00BC6BBF">
      <w:pPr>
        <w:pStyle w:val="ListParagraph"/>
        <w:ind w:left="432"/>
        <w:rPr>
          <w:sz w:val="20"/>
          <w:szCs w:val="20"/>
        </w:rPr>
      </w:pPr>
    </w:p>
    <w:p w14:paraId="1BAD503A" w14:textId="76CCA233" w:rsidR="00B11D5F" w:rsidRPr="00D32B0D" w:rsidRDefault="0089086B" w:rsidP="00BC6B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BC6BBF" w:rsidRPr="00D32B0D">
        <w:rPr>
          <w:rFonts w:ascii="Tahoma" w:hAnsi="Tahoma" w:cs="Tahoma"/>
          <w:sz w:val="20"/>
          <w:szCs w:val="20"/>
        </w:rPr>
        <w:t xml:space="preserve">) </w:t>
      </w:r>
      <w:r w:rsidR="00B11D5F" w:rsidRPr="00D32B0D">
        <w:rPr>
          <w:rFonts w:ascii="Tahoma" w:hAnsi="Tahoma" w:cs="Tahoma"/>
          <w:sz w:val="20"/>
          <w:szCs w:val="20"/>
        </w:rPr>
        <w:t>Adjournment</w:t>
      </w:r>
    </w:p>
    <w:p w14:paraId="62EB772B" w14:textId="77777777" w:rsidR="00D720AF" w:rsidRPr="002E3F5F" w:rsidRDefault="00D720AF" w:rsidP="002E3F5F"/>
    <w:sectPr w:rsidR="00D720AF" w:rsidRPr="002E3F5F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18EB" w14:textId="77777777" w:rsidR="00177B7B" w:rsidRDefault="00177B7B" w:rsidP="004C752D">
      <w:r>
        <w:separator/>
      </w:r>
    </w:p>
  </w:endnote>
  <w:endnote w:type="continuationSeparator" w:id="0">
    <w:p w14:paraId="663D8E03" w14:textId="77777777" w:rsidR="00177B7B" w:rsidRDefault="00177B7B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6609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E6EE" w14:textId="77777777" w:rsidR="00177B7B" w:rsidRDefault="00177B7B" w:rsidP="004C752D">
      <w:r>
        <w:separator/>
      </w:r>
    </w:p>
  </w:footnote>
  <w:footnote w:type="continuationSeparator" w:id="0">
    <w:p w14:paraId="43969E55" w14:textId="77777777" w:rsidR="00177B7B" w:rsidRDefault="00177B7B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A1E1" w14:textId="77777777"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 wp14:anchorId="16320169" wp14:editId="176CE832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CFED8" w14:textId="77777777"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B72"/>
    <w:multiLevelType w:val="hybridMultilevel"/>
    <w:tmpl w:val="ABD6B94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AB7"/>
    <w:multiLevelType w:val="hybridMultilevel"/>
    <w:tmpl w:val="19CAA3F4"/>
    <w:lvl w:ilvl="0" w:tplc="156E8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6368"/>
    <w:multiLevelType w:val="hybridMultilevel"/>
    <w:tmpl w:val="8E3C1D50"/>
    <w:lvl w:ilvl="0" w:tplc="64F800FE">
      <w:start w:val="10"/>
      <w:numFmt w:val="decimal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F23092"/>
    <w:multiLevelType w:val="hybridMultilevel"/>
    <w:tmpl w:val="FD484DA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E97"/>
    <w:multiLevelType w:val="multilevel"/>
    <w:tmpl w:val="790C58C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74"/>
      <w:numFmt w:val="decimal"/>
      <w:lvlText w:val="%1)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229095A"/>
    <w:multiLevelType w:val="hybridMultilevel"/>
    <w:tmpl w:val="47363E86"/>
    <w:lvl w:ilvl="0" w:tplc="2F1EEA5A">
      <w:start w:val="9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37D7F2B"/>
    <w:multiLevelType w:val="hybridMultilevel"/>
    <w:tmpl w:val="605885F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6CED"/>
    <w:multiLevelType w:val="hybridMultilevel"/>
    <w:tmpl w:val="36469416"/>
    <w:lvl w:ilvl="0" w:tplc="04090011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E97315"/>
    <w:multiLevelType w:val="hybridMultilevel"/>
    <w:tmpl w:val="2C0AF27E"/>
    <w:lvl w:ilvl="0" w:tplc="FE7EE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15989"/>
    <w:multiLevelType w:val="hybridMultilevel"/>
    <w:tmpl w:val="E7926FEE"/>
    <w:lvl w:ilvl="0" w:tplc="5BB245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F63"/>
    <w:multiLevelType w:val="hybridMultilevel"/>
    <w:tmpl w:val="0EB23C7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B16688D"/>
    <w:multiLevelType w:val="hybridMultilevel"/>
    <w:tmpl w:val="788ABE6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331E9"/>
    <w:multiLevelType w:val="multilevel"/>
    <w:tmpl w:val="1D468D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ahoma" w:eastAsia="Calibri" w:hAnsi="Tahoma" w:cs="Tahoma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930566"/>
    <w:multiLevelType w:val="hybridMultilevel"/>
    <w:tmpl w:val="C45C75CE"/>
    <w:lvl w:ilvl="0" w:tplc="59DCD8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4D0"/>
    <w:multiLevelType w:val="hybridMultilevel"/>
    <w:tmpl w:val="D14A7A58"/>
    <w:lvl w:ilvl="0" w:tplc="36D2A86C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2596669E">
      <w:start w:val="1"/>
      <w:numFmt w:val="decimal"/>
      <w:lvlText w:val="%2)"/>
      <w:lvlJc w:val="left"/>
      <w:pPr>
        <w:ind w:left="1350" w:hanging="360"/>
      </w:pPr>
      <w:rPr>
        <w:rFonts w:ascii="Tahoma" w:eastAsiaTheme="minorHAnsi" w:hAnsi="Tahoma" w:cs="Tahom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432"/>
    <w:multiLevelType w:val="hybridMultilevel"/>
    <w:tmpl w:val="67F6A2CE"/>
    <w:lvl w:ilvl="0" w:tplc="2A22B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C6784"/>
    <w:multiLevelType w:val="hybridMultilevel"/>
    <w:tmpl w:val="A2E6E5D2"/>
    <w:lvl w:ilvl="0" w:tplc="81424D7A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950B6"/>
    <w:multiLevelType w:val="hybridMultilevel"/>
    <w:tmpl w:val="AD2055DE"/>
    <w:lvl w:ilvl="0" w:tplc="D3C27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D7479"/>
    <w:multiLevelType w:val="hybridMultilevel"/>
    <w:tmpl w:val="1F0EBAF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7436"/>
    <w:multiLevelType w:val="hybridMultilevel"/>
    <w:tmpl w:val="50D46AA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0071"/>
    <w:multiLevelType w:val="hybridMultilevel"/>
    <w:tmpl w:val="1090A108"/>
    <w:lvl w:ilvl="0" w:tplc="8AAC4E88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AD0F8">
      <w:start w:val="1"/>
      <w:numFmt w:val="decimal"/>
      <w:lvlText w:val="%4)"/>
      <w:lvlJc w:val="left"/>
      <w:pPr>
        <w:ind w:left="2880" w:hanging="360"/>
      </w:pPr>
      <w:rPr>
        <w:rFonts w:ascii="Tahoma" w:eastAsiaTheme="minorHAnsi" w:hAnsi="Tahoma" w:cs="Tahoma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F4EEB"/>
    <w:multiLevelType w:val="hybridMultilevel"/>
    <w:tmpl w:val="95E297E4"/>
    <w:lvl w:ilvl="0" w:tplc="AD040264">
      <w:start w:val="1"/>
      <w:numFmt w:val="upp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644208"/>
    <w:multiLevelType w:val="hybridMultilevel"/>
    <w:tmpl w:val="79C05E1E"/>
    <w:lvl w:ilvl="0" w:tplc="000E7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5502C"/>
    <w:multiLevelType w:val="hybridMultilevel"/>
    <w:tmpl w:val="953E0D76"/>
    <w:lvl w:ilvl="0" w:tplc="8436A8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4"/>
  </w:num>
  <w:num w:numId="15">
    <w:abstractNumId w:val="16"/>
  </w:num>
  <w:num w:numId="16">
    <w:abstractNumId w:val="8"/>
  </w:num>
  <w:num w:numId="17">
    <w:abstractNumId w:val="2"/>
  </w:num>
  <w:num w:numId="18">
    <w:abstractNumId w:val="23"/>
  </w:num>
  <w:num w:numId="19">
    <w:abstractNumId w:val="21"/>
  </w:num>
  <w:num w:numId="20">
    <w:abstractNumId w:val="19"/>
  </w:num>
  <w:num w:numId="21">
    <w:abstractNumId w:val="5"/>
  </w:num>
  <w:num w:numId="22">
    <w:abstractNumId w:val="13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E6D"/>
    <w:rsid w:val="000B0058"/>
    <w:rsid w:val="000F3044"/>
    <w:rsid w:val="00106C33"/>
    <w:rsid w:val="00123253"/>
    <w:rsid w:val="0012547D"/>
    <w:rsid w:val="00137094"/>
    <w:rsid w:val="001741A2"/>
    <w:rsid w:val="00177B7B"/>
    <w:rsid w:val="001B6DA8"/>
    <w:rsid w:val="001C7EA5"/>
    <w:rsid w:val="001D5DF6"/>
    <w:rsid w:val="001F39ED"/>
    <w:rsid w:val="00206E76"/>
    <w:rsid w:val="002131A3"/>
    <w:rsid w:val="00215651"/>
    <w:rsid w:val="002441B7"/>
    <w:rsid w:val="00253699"/>
    <w:rsid w:val="00271D78"/>
    <w:rsid w:val="002C7417"/>
    <w:rsid w:val="002E3F5F"/>
    <w:rsid w:val="002E50BA"/>
    <w:rsid w:val="0030094B"/>
    <w:rsid w:val="003574A7"/>
    <w:rsid w:val="00371169"/>
    <w:rsid w:val="0038221E"/>
    <w:rsid w:val="003C157A"/>
    <w:rsid w:val="003D0FCA"/>
    <w:rsid w:val="003F1FFA"/>
    <w:rsid w:val="00423B5A"/>
    <w:rsid w:val="00451B8E"/>
    <w:rsid w:val="004A6629"/>
    <w:rsid w:val="004C61CA"/>
    <w:rsid w:val="004C6A8A"/>
    <w:rsid w:val="004C752D"/>
    <w:rsid w:val="00524C52"/>
    <w:rsid w:val="005F6043"/>
    <w:rsid w:val="0069209E"/>
    <w:rsid w:val="00693ED8"/>
    <w:rsid w:val="00712739"/>
    <w:rsid w:val="007223F7"/>
    <w:rsid w:val="007550ED"/>
    <w:rsid w:val="00787585"/>
    <w:rsid w:val="007B1AC6"/>
    <w:rsid w:val="007D6E8C"/>
    <w:rsid w:val="007F35D3"/>
    <w:rsid w:val="00844EE9"/>
    <w:rsid w:val="0086715E"/>
    <w:rsid w:val="0089086B"/>
    <w:rsid w:val="008E481B"/>
    <w:rsid w:val="008E5389"/>
    <w:rsid w:val="009016FA"/>
    <w:rsid w:val="009775CA"/>
    <w:rsid w:val="009A67C5"/>
    <w:rsid w:val="009D0341"/>
    <w:rsid w:val="009E0A11"/>
    <w:rsid w:val="009E1EF8"/>
    <w:rsid w:val="00A17428"/>
    <w:rsid w:val="00A1754D"/>
    <w:rsid w:val="00A37D8E"/>
    <w:rsid w:val="00AA58AA"/>
    <w:rsid w:val="00AA6EE9"/>
    <w:rsid w:val="00AB6E98"/>
    <w:rsid w:val="00AE3E54"/>
    <w:rsid w:val="00B11D5F"/>
    <w:rsid w:val="00B14959"/>
    <w:rsid w:val="00B2140C"/>
    <w:rsid w:val="00B53F92"/>
    <w:rsid w:val="00BB6196"/>
    <w:rsid w:val="00BC34A5"/>
    <w:rsid w:val="00BC6BBF"/>
    <w:rsid w:val="00BD43E9"/>
    <w:rsid w:val="00BF439A"/>
    <w:rsid w:val="00C06F04"/>
    <w:rsid w:val="00C60B81"/>
    <w:rsid w:val="00C81E78"/>
    <w:rsid w:val="00C97C45"/>
    <w:rsid w:val="00CB7E4A"/>
    <w:rsid w:val="00CD39B9"/>
    <w:rsid w:val="00D063A3"/>
    <w:rsid w:val="00D1135E"/>
    <w:rsid w:val="00D12AEE"/>
    <w:rsid w:val="00D2174A"/>
    <w:rsid w:val="00D32B0D"/>
    <w:rsid w:val="00D550FE"/>
    <w:rsid w:val="00D55397"/>
    <w:rsid w:val="00D720AF"/>
    <w:rsid w:val="00D7540D"/>
    <w:rsid w:val="00D86722"/>
    <w:rsid w:val="00D86B01"/>
    <w:rsid w:val="00DB57BB"/>
    <w:rsid w:val="00E27111"/>
    <w:rsid w:val="00E33FE5"/>
    <w:rsid w:val="00E40E62"/>
    <w:rsid w:val="00E639B7"/>
    <w:rsid w:val="00E71BEF"/>
    <w:rsid w:val="00E747DF"/>
    <w:rsid w:val="00E8121A"/>
    <w:rsid w:val="00E863B6"/>
    <w:rsid w:val="00EC369A"/>
    <w:rsid w:val="00EC3C66"/>
    <w:rsid w:val="00ED2D8D"/>
    <w:rsid w:val="00ED31FB"/>
    <w:rsid w:val="00F00BD6"/>
    <w:rsid w:val="00F0551E"/>
    <w:rsid w:val="00F248E3"/>
    <w:rsid w:val="00F44EE7"/>
    <w:rsid w:val="00F83BEE"/>
    <w:rsid w:val="00FB1111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D07A"/>
  <w15:docId w15:val="{BEA7021A-22FC-447A-877B-A9DB618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C8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E9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536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8221E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Cyndi Nick</cp:lastModifiedBy>
  <cp:revision>4</cp:revision>
  <cp:lastPrinted>2021-04-23T13:52:00Z</cp:lastPrinted>
  <dcterms:created xsi:type="dcterms:W3CDTF">2021-06-04T15:39:00Z</dcterms:created>
  <dcterms:modified xsi:type="dcterms:W3CDTF">2021-06-04T16:48:00Z</dcterms:modified>
</cp:coreProperties>
</file>